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108" w:type="dxa"/>
        <w:tblLayout w:type="fixed"/>
        <w:tblLook w:val="00A0"/>
      </w:tblPr>
      <w:tblGrid>
        <w:gridCol w:w="1560"/>
        <w:gridCol w:w="8220"/>
      </w:tblGrid>
      <w:tr w:rsidR="00980F6D" w:rsidTr="006F1B59">
        <w:trPr>
          <w:trHeight w:val="21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  <w:hideMark/>
          </w:tcPr>
          <w:p w:rsidR="00980F6D" w:rsidRDefault="00980F6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251811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6F1B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181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80F6D" w:rsidTr="006F1B59">
        <w:trPr>
          <w:trHeight w:val="21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  <w:hideMark/>
          </w:tcPr>
          <w:p w:rsidR="00980F6D" w:rsidRDefault="00980F6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 приказу ТФОМС КЧР</w:t>
            </w:r>
          </w:p>
        </w:tc>
      </w:tr>
      <w:tr w:rsidR="00980F6D" w:rsidTr="006F1B59">
        <w:trPr>
          <w:trHeight w:val="21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  <w:hideMark/>
          </w:tcPr>
          <w:p w:rsidR="00980F6D" w:rsidRDefault="00C65A9F" w:rsidP="005C6CB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="00980F6D"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 xml:space="preserve"> 31.10.2016</w:t>
            </w:r>
            <w:r w:rsidR="00980F6D">
              <w:rPr>
                <w:rFonts w:ascii="Times New Roman" w:hAnsi="Times New Roman"/>
                <w:color w:val="000000"/>
              </w:rPr>
              <w:t xml:space="preserve">     </w:t>
            </w:r>
            <w:r>
              <w:rPr>
                <w:rFonts w:ascii="Times New Roman" w:hAnsi="Times New Roman"/>
                <w:color w:val="000000"/>
              </w:rPr>
              <w:t>№ 224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</w:tcPr>
          <w:p w:rsidR="00980F6D" w:rsidRDefault="00980F6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80F6D" w:rsidTr="006F1B59">
        <w:trPr>
          <w:trHeight w:val="20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noWrap/>
            <w:vAlign w:val="bottom"/>
          </w:tcPr>
          <w:p w:rsidR="00980F6D" w:rsidRDefault="00980F6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80F6D" w:rsidTr="006F1B59">
        <w:trPr>
          <w:trHeight w:val="436"/>
        </w:trPr>
        <w:tc>
          <w:tcPr>
            <w:tcW w:w="1560" w:type="dxa"/>
            <w:noWrap/>
            <w:vAlign w:val="bottom"/>
          </w:tcPr>
          <w:p w:rsidR="00980F6D" w:rsidRPr="006F1B59" w:rsidRDefault="006F1B59" w:rsidP="006F1B59">
            <w:pPr>
              <w:tabs>
                <w:tab w:val="left" w:pos="0"/>
              </w:tabs>
              <w:spacing w:after="0" w:line="240" w:lineRule="auto"/>
              <w:ind w:right="45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20" w:type="dxa"/>
            <w:vAlign w:val="center"/>
            <w:hideMark/>
          </w:tcPr>
          <w:p w:rsidR="00980F6D" w:rsidRPr="006F1B59" w:rsidRDefault="006F1B59" w:rsidP="006F1B59">
            <w:pPr>
              <w:spacing w:after="0" w:line="240" w:lineRule="auto"/>
              <w:ind w:left="-15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="00980F6D" w:rsidRPr="006F1B59">
              <w:rPr>
                <w:rFonts w:ascii="Times New Roman" w:hAnsi="Times New Roman"/>
                <w:color w:val="000000"/>
                <w:sz w:val="24"/>
                <w:szCs w:val="24"/>
              </w:rPr>
              <w:t>Территор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Территор</w:t>
            </w:r>
            <w:r w:rsidR="00980F6D" w:rsidRPr="006F1B59">
              <w:rPr>
                <w:rFonts w:ascii="Times New Roman" w:hAnsi="Times New Roman"/>
                <w:color w:val="000000"/>
                <w:sz w:val="24"/>
                <w:szCs w:val="24"/>
              </w:rPr>
              <w:t>иальный</w:t>
            </w:r>
            <w:proofErr w:type="spellEnd"/>
            <w:r w:rsidR="00980F6D" w:rsidRPr="006F1B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классификатор отдельных медицинских услуг.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vAlign w:val="center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80F6D" w:rsidTr="006F1B59">
        <w:trPr>
          <w:trHeight w:val="25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услуги</w:t>
            </w:r>
          </w:p>
        </w:tc>
        <w:tc>
          <w:tcPr>
            <w:tcW w:w="8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 w:rsidP="006F1B59">
            <w:pPr>
              <w:spacing w:after="0" w:line="240" w:lineRule="auto"/>
              <w:ind w:left="-534" w:hanging="99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медицинской услуги</w:t>
            </w:r>
          </w:p>
        </w:tc>
      </w:tr>
      <w:tr w:rsidR="00980F6D" w:rsidTr="006F1B59">
        <w:trPr>
          <w:trHeight w:val="25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80F6D" w:rsidTr="006F1B59">
        <w:trPr>
          <w:trHeight w:val="25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980F6D" w:rsidTr="006F1B59">
        <w:trPr>
          <w:trHeight w:val="21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А18.05.002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Гемодиализ</w:t>
            </w:r>
          </w:p>
        </w:tc>
      </w:tr>
      <w:tr w:rsidR="00980F6D" w:rsidTr="006F1B59">
        <w:trPr>
          <w:trHeight w:val="3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А18.05.011.001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Гемодиафильтрация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продленная</w:t>
            </w:r>
          </w:p>
        </w:tc>
      </w:tr>
      <w:tr w:rsidR="003F538C" w:rsidTr="00E2570E">
        <w:trPr>
          <w:trHeight w:val="218"/>
        </w:trPr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538C" w:rsidRDefault="003F53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3F538C" w:rsidRDefault="003F5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Клинико-биохимическая лаборатория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А09.05.047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/>
              </w:rPr>
              <w:t>антитромбина</w:t>
            </w:r>
            <w:proofErr w:type="spellEnd"/>
            <w:r>
              <w:rPr>
                <w:rFonts w:ascii="Times New Roman" w:hAnsi="Times New Roman"/>
              </w:rPr>
              <w:t xml:space="preserve"> III в крови</w:t>
            </w:r>
          </w:p>
        </w:tc>
      </w:tr>
      <w:tr w:rsidR="003F538C" w:rsidTr="00597113">
        <w:trPr>
          <w:trHeight w:val="218"/>
        </w:trPr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538C" w:rsidRDefault="003F53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3F538C" w:rsidRDefault="003F5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Иммуноферментная лаборатория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А09.05.080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/>
              </w:rPr>
              <w:t>фолиевой</w:t>
            </w:r>
            <w:proofErr w:type="spellEnd"/>
            <w:r>
              <w:rPr>
                <w:rFonts w:ascii="Times New Roman" w:hAnsi="Times New Roman"/>
              </w:rPr>
              <w:t xml:space="preserve"> кислоты в сыворотке крови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А26.06.034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антител классов M,G (</w:t>
            </w:r>
            <w:proofErr w:type="spellStart"/>
            <w:r>
              <w:rPr>
                <w:rFonts w:ascii="Times New Roman" w:hAnsi="Times New Roman"/>
              </w:rPr>
              <w:t>IgG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IgM</w:t>
            </w:r>
            <w:proofErr w:type="spellEnd"/>
            <w:r>
              <w:rPr>
                <w:rFonts w:ascii="Times New Roman" w:hAnsi="Times New Roman"/>
              </w:rPr>
              <w:t>) к вирусу гепатита A (</w:t>
            </w:r>
            <w:proofErr w:type="spellStart"/>
            <w:r>
              <w:rPr>
                <w:rFonts w:ascii="Times New Roman" w:hAnsi="Times New Roman"/>
              </w:rPr>
              <w:t>Hepatitis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Fonts w:ascii="Times New Roman" w:hAnsi="Times New Roman"/>
              </w:rPr>
              <w:t>virus</w:t>
            </w:r>
            <w:proofErr w:type="spellEnd"/>
            <w:r>
              <w:rPr>
                <w:rFonts w:ascii="Times New Roman" w:hAnsi="Times New Roman"/>
              </w:rPr>
              <w:t xml:space="preserve">) в крови   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А26.06.043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антител классов M, G (</w:t>
            </w:r>
            <w:proofErr w:type="spellStart"/>
            <w:r>
              <w:rPr>
                <w:rFonts w:ascii="Times New Roman" w:hAnsi="Times New Roman"/>
              </w:rPr>
              <w:t>IgM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IgG</w:t>
            </w:r>
            <w:proofErr w:type="spellEnd"/>
            <w:r>
              <w:rPr>
                <w:rFonts w:ascii="Times New Roman" w:hAnsi="Times New Roman"/>
              </w:rPr>
              <w:t>) к вирусу гепатита D (</w:t>
            </w:r>
            <w:proofErr w:type="spellStart"/>
            <w:r>
              <w:rPr>
                <w:rFonts w:ascii="Times New Roman" w:hAnsi="Times New Roman"/>
              </w:rPr>
              <w:t>Hepatitis</w:t>
            </w:r>
            <w:proofErr w:type="spellEnd"/>
            <w:r>
              <w:rPr>
                <w:rFonts w:ascii="Times New Roman" w:hAnsi="Times New Roman"/>
              </w:rPr>
              <w:t xml:space="preserve"> D </w:t>
            </w:r>
            <w:proofErr w:type="spellStart"/>
            <w:r>
              <w:rPr>
                <w:rFonts w:ascii="Times New Roman" w:hAnsi="Times New Roman"/>
              </w:rPr>
              <w:t>virus</w:t>
            </w:r>
            <w:proofErr w:type="spellEnd"/>
            <w:r>
              <w:rPr>
                <w:rFonts w:ascii="Times New Roman" w:hAnsi="Times New Roman"/>
              </w:rPr>
              <w:t xml:space="preserve">) в крови (автомат.)     </w:t>
            </w:r>
          </w:p>
        </w:tc>
      </w:tr>
      <w:tr w:rsidR="00980F6D" w:rsidTr="006F1B59">
        <w:trPr>
          <w:trHeight w:val="62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А09.05.118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Исследование уровня антител к антигенам растительного, животного и химического происхождения в крови 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А09.05.121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Исследование уровня ренина в крови      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А09.05.209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/>
              </w:rPr>
              <w:t>прокальцитонина</w:t>
            </w:r>
            <w:proofErr w:type="spellEnd"/>
            <w:r>
              <w:rPr>
                <w:rFonts w:ascii="Times New Roman" w:hAnsi="Times New Roman"/>
              </w:rPr>
              <w:t xml:space="preserve"> в крови (ИФА)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А26.06.101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F6D" w:rsidRDefault="00980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антигена вируса гепатита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Hepatitis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virus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 в крови</w:t>
            </w:r>
          </w:p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8C" w:rsidTr="00A41331">
        <w:trPr>
          <w:trHeight w:val="208"/>
        </w:trPr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538C" w:rsidRDefault="003F5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3F538C" w:rsidRDefault="003F538C" w:rsidP="003F5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ПЦР – ИССЛЕДОВАНИЯ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А26.05.012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Молекулярно-биологическое исследование крови на </w:t>
            </w:r>
            <w:proofErr w:type="spellStart"/>
            <w:r>
              <w:rPr>
                <w:rFonts w:ascii="Times New Roman" w:hAnsi="Times New Roman"/>
              </w:rPr>
              <w:t>хламидии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Chlamydia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А26.05.020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Молекулярно-биологическое исследование крови на вирусный гепатит B (</w:t>
            </w:r>
            <w:proofErr w:type="spellStart"/>
            <w:r>
              <w:rPr>
                <w:rFonts w:ascii="Times New Roman" w:hAnsi="Times New Roman"/>
              </w:rPr>
              <w:t>Hepatitis</w:t>
            </w:r>
            <w:proofErr w:type="spellEnd"/>
            <w:r>
              <w:rPr>
                <w:rFonts w:ascii="Times New Roman" w:hAnsi="Times New Roman"/>
              </w:rPr>
              <w:t xml:space="preserve"> B </w:t>
            </w:r>
            <w:proofErr w:type="spellStart"/>
            <w:r>
              <w:rPr>
                <w:rFonts w:ascii="Times New Roman" w:hAnsi="Times New Roman"/>
              </w:rPr>
              <w:t>virus</w:t>
            </w:r>
            <w:proofErr w:type="spellEnd"/>
            <w:r>
              <w:rPr>
                <w:rFonts w:ascii="Times New Roman" w:hAnsi="Times New Roman"/>
              </w:rPr>
              <w:t xml:space="preserve">) 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А26.05.017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Молекулярно-биологическое исследование крови на </w:t>
            </w:r>
            <w:proofErr w:type="spellStart"/>
            <w:r>
              <w:rPr>
                <w:rFonts w:ascii="Times New Roman" w:hAnsi="Times New Roman"/>
              </w:rPr>
              <w:t>цитомегаловирус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Cytomegalovirus</w:t>
            </w:r>
            <w:proofErr w:type="spellEnd"/>
            <w:r>
              <w:rPr>
                <w:rFonts w:ascii="Times New Roman" w:hAnsi="Times New Roman"/>
              </w:rPr>
              <w:t xml:space="preserve">) 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А26.21.009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F6D" w:rsidRDefault="00980F6D" w:rsidP="003F5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Молекулярно-биологическое исследование отделяемого из уретры на вирус простого герпеса 1,2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Herpes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simplex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virus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1,2)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А26.20.010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Молекулярно-биологическое исследование отделяемого из цервикального канала на вирус простого герпеса 1,2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Herpes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simplex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virus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1,2)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А26.20.011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Молекулярно-биологическое исследование отделяемого из цервикального канала на </w:t>
            </w:r>
            <w:proofErr w:type="spellStart"/>
            <w:r>
              <w:rPr>
                <w:rFonts w:ascii="Times New Roman" w:hAnsi="Times New Roman"/>
              </w:rPr>
              <w:t>цитомегаловирус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Cytomegalovirus</w:t>
            </w:r>
            <w:proofErr w:type="spellEnd"/>
            <w:r>
              <w:rPr>
                <w:rFonts w:ascii="Times New Roman" w:hAnsi="Times New Roman"/>
              </w:rPr>
              <w:t xml:space="preserve">)   </w:t>
            </w:r>
            <w:proofErr w:type="gramEnd"/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А26.20.014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Молекулярно-биологическое исследование влагалищного отделяемого на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цитомегаловирус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Cytomegalovirus</w:t>
            </w:r>
            <w:proofErr w:type="spellEnd"/>
            <w:r>
              <w:rPr>
                <w:rFonts w:ascii="Times New Roman" w:hAnsi="Times New Roman"/>
              </w:rPr>
              <w:t xml:space="preserve">) 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А26.21.010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Молекулярно-биологическое исследование </w:t>
            </w:r>
            <w:proofErr w:type="gramStart"/>
            <w:r>
              <w:rPr>
                <w:rFonts w:ascii="Times New Roman" w:hAnsi="Times New Roman"/>
              </w:rPr>
              <w:t>отделяемого</w:t>
            </w:r>
            <w:proofErr w:type="gramEnd"/>
            <w:r>
              <w:rPr>
                <w:rFonts w:ascii="Times New Roman" w:hAnsi="Times New Roman"/>
              </w:rPr>
              <w:t xml:space="preserve"> из уретры на </w:t>
            </w:r>
            <w:proofErr w:type="spellStart"/>
            <w:r>
              <w:rPr>
                <w:rFonts w:ascii="Times New Roman" w:hAnsi="Times New Roman"/>
              </w:rPr>
              <w:t>цитомегаловирус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Cytomegalovirus</w:t>
            </w:r>
            <w:proofErr w:type="spellEnd"/>
            <w:r>
              <w:rPr>
                <w:rFonts w:ascii="Times New Roman" w:hAnsi="Times New Roman"/>
              </w:rPr>
              <w:t xml:space="preserve">) 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А26.05.011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Молекулярно-биологическое исследование крови на вирус </w:t>
            </w:r>
            <w:proofErr w:type="spellStart"/>
            <w:r>
              <w:rPr>
                <w:rFonts w:ascii="Times New Roman" w:hAnsi="Times New Roman"/>
              </w:rPr>
              <w:t>Эпштейна-Барра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Epstein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Barr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virus</w:t>
            </w:r>
            <w:proofErr w:type="spellEnd"/>
            <w:r>
              <w:rPr>
                <w:rFonts w:ascii="Times New Roman" w:hAnsi="Times New Roman"/>
              </w:rPr>
              <w:t xml:space="preserve">)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А26.20.020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Молекулярно-биологическое исследование </w:t>
            </w:r>
            <w:proofErr w:type="gramStart"/>
            <w:r>
              <w:rPr>
                <w:rFonts w:ascii="Times New Roman" w:hAnsi="Times New Roman"/>
              </w:rPr>
              <w:t>отделяемого</w:t>
            </w:r>
            <w:proofErr w:type="gramEnd"/>
            <w:r>
              <w:rPr>
                <w:rFonts w:ascii="Times New Roman" w:hAnsi="Times New Roman"/>
              </w:rPr>
              <w:t xml:space="preserve"> женских половых органов на </w:t>
            </w:r>
            <w:proofErr w:type="spellStart"/>
            <w:r>
              <w:rPr>
                <w:rFonts w:ascii="Times New Roman" w:hAnsi="Times New Roman"/>
              </w:rPr>
              <w:t>хламидии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Chlamydia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trachomatis</w:t>
            </w:r>
            <w:proofErr w:type="spellEnd"/>
            <w:r>
              <w:rPr>
                <w:rFonts w:ascii="Times New Roman" w:hAnsi="Times New Roman"/>
              </w:rPr>
              <w:t xml:space="preserve">)  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А26.20.012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Молекулярно-биологическое исследование влагалищного отделяемого на вирус папилломы человека (</w:t>
            </w:r>
            <w:proofErr w:type="spellStart"/>
            <w:r>
              <w:rPr>
                <w:rFonts w:ascii="Times New Roman" w:hAnsi="Times New Roman"/>
              </w:rPr>
              <w:t>Papilloma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virus</w:t>
            </w:r>
            <w:proofErr w:type="spellEnd"/>
            <w:r>
              <w:rPr>
                <w:rFonts w:ascii="Times New Roman" w:hAnsi="Times New Roman"/>
              </w:rPr>
              <w:t xml:space="preserve">)           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А26.20.013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 w:rsidP="003F5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Молекулярно-биологическое исследование влагалищного отделяемого на вирус простого герпеса 1,2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Herpes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simplex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virus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А26.21.004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Микробиологическое исследование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отделяемого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 уретры 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микоплазмы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Mycoplasma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genitalium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уреаплазму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Ureaplasma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urealyticum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А26.05.019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Молекулярно-биологическое исследование крови на вирусный гепатит C (</w:t>
            </w:r>
            <w:proofErr w:type="spellStart"/>
            <w:r>
              <w:rPr>
                <w:rFonts w:ascii="Times New Roman" w:hAnsi="Times New Roman"/>
              </w:rPr>
              <w:t>Hepatitis</w:t>
            </w:r>
            <w:proofErr w:type="spellEnd"/>
            <w:r>
              <w:rPr>
                <w:rFonts w:ascii="Times New Roman" w:hAnsi="Times New Roman"/>
              </w:rPr>
              <w:t xml:space="preserve"> C </w:t>
            </w:r>
            <w:proofErr w:type="spellStart"/>
            <w:r>
              <w:rPr>
                <w:rFonts w:ascii="Times New Roman" w:hAnsi="Times New Roman"/>
              </w:rPr>
              <w:t>virus</w:t>
            </w:r>
            <w:proofErr w:type="spellEnd"/>
            <w:r>
              <w:rPr>
                <w:rFonts w:ascii="Times New Roman" w:hAnsi="Times New Roman"/>
              </w:rPr>
              <w:t xml:space="preserve">)  </w:t>
            </w:r>
          </w:p>
        </w:tc>
      </w:tr>
      <w:tr w:rsidR="00980F6D" w:rsidTr="006F1B59">
        <w:trPr>
          <w:trHeight w:val="4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А26.05.013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Молекулярно-биологическое исследование крови на токсоплазмы (</w:t>
            </w:r>
            <w:proofErr w:type="spellStart"/>
            <w:r>
              <w:rPr>
                <w:rFonts w:ascii="Times New Roman" w:hAnsi="Times New Roman"/>
              </w:rPr>
              <w:t>Toxoplasma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gondii</w:t>
            </w:r>
            <w:proofErr w:type="spellEnd"/>
            <w:r>
              <w:rPr>
                <w:rFonts w:ascii="Times New Roman" w:hAnsi="Times New Roman"/>
              </w:rPr>
              <w:t xml:space="preserve">)   </w:t>
            </w:r>
          </w:p>
        </w:tc>
      </w:tr>
      <w:tr w:rsidR="006F1B59" w:rsidTr="004D47CF">
        <w:trPr>
          <w:trHeight w:val="218"/>
        </w:trPr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1B59" w:rsidRDefault="006F1B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F1B59" w:rsidRDefault="006F1B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Клиническая лаборатория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А09.28.028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59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Исследование мочи на белок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Бене-Джонса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  </w:t>
            </w:r>
          </w:p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</w:p>
        </w:tc>
      </w:tr>
      <w:tr w:rsidR="006F1B59" w:rsidTr="00A5653B">
        <w:trPr>
          <w:trHeight w:val="218"/>
        </w:trPr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1B59" w:rsidRDefault="006F1B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F1B59" w:rsidRDefault="006F1B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Иммунологическое отделение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А12.05.010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59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Цитофлуометрия</w:t>
            </w:r>
            <w:proofErr w:type="spellEnd"/>
            <w:r>
              <w:rPr>
                <w:rFonts w:ascii="Times New Roman" w:hAnsi="Times New Roman"/>
              </w:rPr>
              <w:t xml:space="preserve"> проточная (HLA-B27)  </w:t>
            </w:r>
          </w:p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</w:t>
            </w:r>
          </w:p>
        </w:tc>
      </w:tr>
      <w:tr w:rsidR="006F1B59" w:rsidTr="00847E27">
        <w:trPr>
          <w:trHeight w:val="218"/>
        </w:trPr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1B59" w:rsidRDefault="006F1B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F1B59" w:rsidRDefault="006F1B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Микробиологическая лаборатория</w:t>
            </w:r>
          </w:p>
        </w:tc>
      </w:tr>
      <w:tr w:rsidR="00980F6D" w:rsidTr="006F1B59">
        <w:trPr>
          <w:trHeight w:val="69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А26.28.003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Микробиологическое исследование мочи на аэробные и факультативно-анаэробные условно-патогенные микроорганизмы с идентификацией</w:t>
            </w:r>
          </w:p>
        </w:tc>
      </w:tr>
      <w:tr w:rsidR="00980F6D" w:rsidTr="006F1B59">
        <w:trPr>
          <w:trHeight w:val="6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А26.20.008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Микробиологическое исследование </w:t>
            </w:r>
            <w:proofErr w:type="gramStart"/>
            <w:r>
              <w:rPr>
                <w:rFonts w:ascii="Times New Roman" w:hAnsi="Times New Roman"/>
              </w:rPr>
              <w:t>отделяемого</w:t>
            </w:r>
            <w:proofErr w:type="gramEnd"/>
            <w:r>
              <w:rPr>
                <w:rFonts w:ascii="Times New Roman" w:hAnsi="Times New Roman"/>
              </w:rPr>
              <w:t xml:space="preserve"> женских половых органов на аэробные и факультативно-анаэробные микроорганизмы с идентификацией</w:t>
            </w:r>
          </w:p>
        </w:tc>
      </w:tr>
      <w:tr w:rsidR="00980F6D" w:rsidTr="006F1B59">
        <w:trPr>
          <w:trHeight w:val="62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А26.08.005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Бактериологическое исследование слизи с миндалин и задней стенки глотки на аэробные и факультативно- анаэробные микроорганизмы с идентификацией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538C" w:rsidTr="00AE5EC2">
        <w:trPr>
          <w:trHeight w:val="208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538C" w:rsidRDefault="003F5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Магнитно-резонансная томография - исследование</w:t>
            </w:r>
          </w:p>
        </w:tc>
      </w:tr>
      <w:tr w:rsidR="00980F6D" w:rsidTr="006F1B59">
        <w:trPr>
          <w:trHeight w:val="2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А05.23.009</w:t>
            </w:r>
          </w:p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Магнитно-резонансная томография головного мозга</w:t>
            </w:r>
          </w:p>
        </w:tc>
      </w:tr>
      <w:tr w:rsidR="00980F6D" w:rsidTr="006F1B59">
        <w:trPr>
          <w:trHeight w:val="3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 05.23.009.001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Магнитно-резонансная томография головного мозга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А05.03.002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Магнитно-резонансная томография позвоночника (один отдел)</w:t>
            </w:r>
          </w:p>
        </w:tc>
      </w:tr>
      <w:tr w:rsidR="00980F6D" w:rsidTr="006F1B59">
        <w:trPr>
          <w:trHeight w:val="3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А05.03.002.001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Магнитно-резонансная томография  позвоночника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(один отдел)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А05.30.004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Магнитно-резонансная томография органов малого таза</w:t>
            </w:r>
          </w:p>
        </w:tc>
      </w:tr>
      <w:tr w:rsidR="00980F6D" w:rsidTr="006F1B59">
        <w:trPr>
          <w:trHeight w:val="3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А05.30.004.001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Магнитно-резонансная томография органов малого таза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внутривенным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А05.30.005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Магнитно-резонансная томография органов брюшной полости</w:t>
            </w:r>
          </w:p>
        </w:tc>
      </w:tr>
      <w:tr w:rsidR="00980F6D" w:rsidTr="006F1B59">
        <w:trPr>
          <w:trHeight w:val="3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А05.30.005.001</w:t>
            </w:r>
          </w:p>
        </w:tc>
        <w:tc>
          <w:tcPr>
            <w:tcW w:w="8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Магнитно-резонансная томография органов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брюшной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внутривенным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А05.30.007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Магнитно-резонансная томография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забрюшного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пространства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А05.30.007.001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Магнитно-резонансная томография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забрюшного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пространства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внутривенным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А05.30.011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Магнитно-резонансная томография верхней  конечности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А05.30.011.001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Магнитно-резонансная томография верхней  конечности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внутривенным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А05.30.012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Магнитно-резонансная томография нижней конечности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А05.30.012.001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Магнитно-резонансная томография нижней конечности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внутривенным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</w:p>
        </w:tc>
      </w:tr>
      <w:tr w:rsidR="006F1B59" w:rsidTr="000F5CCB">
        <w:trPr>
          <w:trHeight w:val="208"/>
        </w:trPr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1B59" w:rsidRDefault="006F1B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F1B59" w:rsidRDefault="006F1B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Компьютерная томография – исследование</w:t>
            </w:r>
          </w:p>
          <w:p w:rsidR="006F1B59" w:rsidRDefault="006F1B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0F6D" w:rsidRDefault="00980F6D">
            <w:pPr>
              <w:pStyle w:val="ConsPlus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A06.03.002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0F6D" w:rsidRDefault="00980F6D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томография головы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А06.03.002.003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Спиральная компьютерная томография головы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А06.03.002.001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Компьютерная томография головы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  <w:r>
              <w:rPr>
                <w:rFonts w:ascii="Arial" w:hAnsi="Arial" w:cs="Arial"/>
                <w:b/>
                <w:bCs/>
                <w:color w:val="5B5E5F"/>
                <w:sz w:val="24"/>
                <w:szCs w:val="24"/>
              </w:rPr>
              <w:t xml:space="preserve">   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А06.03.058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томография позвоночника (один отдел)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А06.03.058.002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томография позвоночника спиральная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А06.30.005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томография органов брюшной полости</w:t>
            </w:r>
          </w:p>
        </w:tc>
      </w:tr>
      <w:tr w:rsidR="00980F6D" w:rsidTr="006F1B59">
        <w:trPr>
          <w:trHeight w:val="3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А06.30.005.003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Компьютерная томография органов брюшной полости с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внутривенным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болюсным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80F6D" w:rsidRDefault="00980F6D">
            <w:pPr>
              <w:pStyle w:val="ConsPlusNormal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A06.09.005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0F6D" w:rsidRDefault="00980F6D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томография органов грудной полости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А06.09.005.001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Спиральная компьютерная томография грудной полости</w:t>
            </w:r>
          </w:p>
        </w:tc>
      </w:tr>
      <w:tr w:rsidR="00980F6D" w:rsidTr="006F1B59">
        <w:trPr>
          <w:trHeight w:val="3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А06.09.005.002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Компьютерная томография органов грудной полости с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внутривенным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болюсным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контрастированием</w:t>
            </w:r>
            <w:proofErr w:type="spellEnd"/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А06.03.021.001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Компьютерная томография верней конечности</w:t>
            </w:r>
          </w:p>
        </w:tc>
      </w:tr>
      <w:tr w:rsidR="00980F6D" w:rsidTr="006F1B59">
        <w:trPr>
          <w:trHeight w:val="208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А06.03.036.001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Компьютерная томография нижней конечности</w:t>
            </w:r>
          </w:p>
        </w:tc>
      </w:tr>
      <w:tr w:rsidR="00980F6D" w:rsidTr="006F1B59">
        <w:trPr>
          <w:trHeight w:val="35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F6D" w:rsidRDefault="00980F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А06.12.050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F6D" w:rsidRDefault="00980F6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</w:rPr>
              <w:t>Компьютерно-томографическая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ангиография одной анатомической области</w:t>
            </w:r>
          </w:p>
        </w:tc>
      </w:tr>
    </w:tbl>
    <w:p w:rsidR="00980F6D" w:rsidRDefault="00980F6D" w:rsidP="00980F6D">
      <w:p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980F6D" w:rsidRDefault="00980F6D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980F6D" w:rsidRDefault="00980F6D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980F6D" w:rsidRDefault="00980F6D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980F6D" w:rsidRDefault="00980F6D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Pr="00F441F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A52AD" w:rsidRPr="00F441FD" w:rsidSect="006F1B59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1665"/>
    <w:rsid w:val="0000047C"/>
    <w:rsid w:val="000005D7"/>
    <w:rsid w:val="00001BDF"/>
    <w:rsid w:val="00002BF7"/>
    <w:rsid w:val="000030FE"/>
    <w:rsid w:val="0000420E"/>
    <w:rsid w:val="00004AAC"/>
    <w:rsid w:val="000050FB"/>
    <w:rsid w:val="000054A3"/>
    <w:rsid w:val="0000693F"/>
    <w:rsid w:val="00013483"/>
    <w:rsid w:val="0002459A"/>
    <w:rsid w:val="00026D18"/>
    <w:rsid w:val="00026D99"/>
    <w:rsid w:val="000277A7"/>
    <w:rsid w:val="00030B17"/>
    <w:rsid w:val="000318DF"/>
    <w:rsid w:val="00034B37"/>
    <w:rsid w:val="00035170"/>
    <w:rsid w:val="00035756"/>
    <w:rsid w:val="00035F1F"/>
    <w:rsid w:val="00041F23"/>
    <w:rsid w:val="00044C00"/>
    <w:rsid w:val="000468E2"/>
    <w:rsid w:val="000478E9"/>
    <w:rsid w:val="00047E93"/>
    <w:rsid w:val="000502DF"/>
    <w:rsid w:val="00052A20"/>
    <w:rsid w:val="00052F60"/>
    <w:rsid w:val="00056CD9"/>
    <w:rsid w:val="00057C36"/>
    <w:rsid w:val="00064A41"/>
    <w:rsid w:val="00065BDC"/>
    <w:rsid w:val="00066581"/>
    <w:rsid w:val="00067BD2"/>
    <w:rsid w:val="0007014E"/>
    <w:rsid w:val="00070348"/>
    <w:rsid w:val="00071449"/>
    <w:rsid w:val="000768EF"/>
    <w:rsid w:val="00080803"/>
    <w:rsid w:val="000851A5"/>
    <w:rsid w:val="0008578F"/>
    <w:rsid w:val="00085DB3"/>
    <w:rsid w:val="00086DD9"/>
    <w:rsid w:val="0009018A"/>
    <w:rsid w:val="00091267"/>
    <w:rsid w:val="00096F7E"/>
    <w:rsid w:val="000A05C9"/>
    <w:rsid w:val="000A206E"/>
    <w:rsid w:val="000B0A05"/>
    <w:rsid w:val="000B11F9"/>
    <w:rsid w:val="000B407F"/>
    <w:rsid w:val="000B5261"/>
    <w:rsid w:val="000C1FE8"/>
    <w:rsid w:val="000C236C"/>
    <w:rsid w:val="000C70B1"/>
    <w:rsid w:val="000D022C"/>
    <w:rsid w:val="000D03A3"/>
    <w:rsid w:val="000D0D81"/>
    <w:rsid w:val="000D5C9D"/>
    <w:rsid w:val="000D7DA1"/>
    <w:rsid w:val="000E3147"/>
    <w:rsid w:val="000E36BB"/>
    <w:rsid w:val="000E45AA"/>
    <w:rsid w:val="000E546B"/>
    <w:rsid w:val="000E758A"/>
    <w:rsid w:val="000F0022"/>
    <w:rsid w:val="000F44FD"/>
    <w:rsid w:val="0010118F"/>
    <w:rsid w:val="00101DF7"/>
    <w:rsid w:val="001042D5"/>
    <w:rsid w:val="00107DA3"/>
    <w:rsid w:val="00112597"/>
    <w:rsid w:val="00116EA7"/>
    <w:rsid w:val="00121DD0"/>
    <w:rsid w:val="00122F67"/>
    <w:rsid w:val="001256F4"/>
    <w:rsid w:val="00125A23"/>
    <w:rsid w:val="00125A9B"/>
    <w:rsid w:val="0013010E"/>
    <w:rsid w:val="001302F9"/>
    <w:rsid w:val="001305E3"/>
    <w:rsid w:val="001308B5"/>
    <w:rsid w:val="00131598"/>
    <w:rsid w:val="00133821"/>
    <w:rsid w:val="00134B75"/>
    <w:rsid w:val="00145D3A"/>
    <w:rsid w:val="00151160"/>
    <w:rsid w:val="0015130D"/>
    <w:rsid w:val="00154553"/>
    <w:rsid w:val="0015653E"/>
    <w:rsid w:val="001600F9"/>
    <w:rsid w:val="0016188F"/>
    <w:rsid w:val="00170D7D"/>
    <w:rsid w:val="00172032"/>
    <w:rsid w:val="00176A7D"/>
    <w:rsid w:val="00182E7C"/>
    <w:rsid w:val="00191FAD"/>
    <w:rsid w:val="00192788"/>
    <w:rsid w:val="00194FF5"/>
    <w:rsid w:val="001955C7"/>
    <w:rsid w:val="00195AEA"/>
    <w:rsid w:val="001A06A2"/>
    <w:rsid w:val="001A2D8D"/>
    <w:rsid w:val="001A325F"/>
    <w:rsid w:val="001B43E3"/>
    <w:rsid w:val="001B4C75"/>
    <w:rsid w:val="001B5488"/>
    <w:rsid w:val="001B5E12"/>
    <w:rsid w:val="001C19B8"/>
    <w:rsid w:val="001C3F10"/>
    <w:rsid w:val="001C4362"/>
    <w:rsid w:val="001C4CC7"/>
    <w:rsid w:val="001D0FC4"/>
    <w:rsid w:val="001D30A6"/>
    <w:rsid w:val="001D49EC"/>
    <w:rsid w:val="001D62F1"/>
    <w:rsid w:val="001D633F"/>
    <w:rsid w:val="001E105B"/>
    <w:rsid w:val="001E1160"/>
    <w:rsid w:val="001E2FCF"/>
    <w:rsid w:val="001E3D5B"/>
    <w:rsid w:val="001E48AC"/>
    <w:rsid w:val="001F053B"/>
    <w:rsid w:val="001F47B3"/>
    <w:rsid w:val="001F4B93"/>
    <w:rsid w:val="001F6704"/>
    <w:rsid w:val="0020474E"/>
    <w:rsid w:val="002057BA"/>
    <w:rsid w:val="00205816"/>
    <w:rsid w:val="00214019"/>
    <w:rsid w:val="002149EE"/>
    <w:rsid w:val="00215025"/>
    <w:rsid w:val="00216547"/>
    <w:rsid w:val="00223E8F"/>
    <w:rsid w:val="00224B7D"/>
    <w:rsid w:val="0022591F"/>
    <w:rsid w:val="0022604A"/>
    <w:rsid w:val="0023053E"/>
    <w:rsid w:val="002312A9"/>
    <w:rsid w:val="002335B8"/>
    <w:rsid w:val="00235170"/>
    <w:rsid w:val="00236569"/>
    <w:rsid w:val="00243249"/>
    <w:rsid w:val="00246665"/>
    <w:rsid w:val="00250DEF"/>
    <w:rsid w:val="00251811"/>
    <w:rsid w:val="00251814"/>
    <w:rsid w:val="002706B7"/>
    <w:rsid w:val="002764E7"/>
    <w:rsid w:val="00280A19"/>
    <w:rsid w:val="00283DBF"/>
    <w:rsid w:val="00286448"/>
    <w:rsid w:val="00286810"/>
    <w:rsid w:val="00287453"/>
    <w:rsid w:val="00290E00"/>
    <w:rsid w:val="00290F80"/>
    <w:rsid w:val="00292589"/>
    <w:rsid w:val="00293EB1"/>
    <w:rsid w:val="00295A05"/>
    <w:rsid w:val="00295C45"/>
    <w:rsid w:val="002964CE"/>
    <w:rsid w:val="00296C12"/>
    <w:rsid w:val="002A136B"/>
    <w:rsid w:val="002A1780"/>
    <w:rsid w:val="002A46D1"/>
    <w:rsid w:val="002A7BAE"/>
    <w:rsid w:val="002A7CCC"/>
    <w:rsid w:val="002B0026"/>
    <w:rsid w:val="002B10B7"/>
    <w:rsid w:val="002B23C1"/>
    <w:rsid w:val="002B318C"/>
    <w:rsid w:val="002B5A0C"/>
    <w:rsid w:val="002B6F9D"/>
    <w:rsid w:val="002B7798"/>
    <w:rsid w:val="002C3429"/>
    <w:rsid w:val="002C68C2"/>
    <w:rsid w:val="002D0576"/>
    <w:rsid w:val="002D30D5"/>
    <w:rsid w:val="002D4983"/>
    <w:rsid w:val="002D50E3"/>
    <w:rsid w:val="002D65DD"/>
    <w:rsid w:val="002E51EE"/>
    <w:rsid w:val="002E788B"/>
    <w:rsid w:val="002E7FA7"/>
    <w:rsid w:val="002F27C4"/>
    <w:rsid w:val="002F43E4"/>
    <w:rsid w:val="002F738A"/>
    <w:rsid w:val="0030665F"/>
    <w:rsid w:val="00307314"/>
    <w:rsid w:val="00307655"/>
    <w:rsid w:val="00312B35"/>
    <w:rsid w:val="00313731"/>
    <w:rsid w:val="0031692E"/>
    <w:rsid w:val="00323CA0"/>
    <w:rsid w:val="00323D8F"/>
    <w:rsid w:val="00324BD2"/>
    <w:rsid w:val="00325B70"/>
    <w:rsid w:val="00331D87"/>
    <w:rsid w:val="0033453F"/>
    <w:rsid w:val="003353CF"/>
    <w:rsid w:val="00343045"/>
    <w:rsid w:val="00344AB5"/>
    <w:rsid w:val="0034652E"/>
    <w:rsid w:val="00352D26"/>
    <w:rsid w:val="00352D27"/>
    <w:rsid w:val="0035329E"/>
    <w:rsid w:val="00354F66"/>
    <w:rsid w:val="00356F83"/>
    <w:rsid w:val="003634F7"/>
    <w:rsid w:val="00366601"/>
    <w:rsid w:val="00367B58"/>
    <w:rsid w:val="003701AB"/>
    <w:rsid w:val="00372C20"/>
    <w:rsid w:val="00372F9F"/>
    <w:rsid w:val="00374306"/>
    <w:rsid w:val="00375C70"/>
    <w:rsid w:val="003814B4"/>
    <w:rsid w:val="0038639D"/>
    <w:rsid w:val="00394005"/>
    <w:rsid w:val="003A3B71"/>
    <w:rsid w:val="003A41D6"/>
    <w:rsid w:val="003B293C"/>
    <w:rsid w:val="003B3602"/>
    <w:rsid w:val="003B3DD0"/>
    <w:rsid w:val="003B4372"/>
    <w:rsid w:val="003B5B36"/>
    <w:rsid w:val="003D0491"/>
    <w:rsid w:val="003D1269"/>
    <w:rsid w:val="003D3A4E"/>
    <w:rsid w:val="003D6456"/>
    <w:rsid w:val="003D74BA"/>
    <w:rsid w:val="003E0D53"/>
    <w:rsid w:val="003E274B"/>
    <w:rsid w:val="003E2B78"/>
    <w:rsid w:val="003F538C"/>
    <w:rsid w:val="003F7052"/>
    <w:rsid w:val="003F70A1"/>
    <w:rsid w:val="00403AAE"/>
    <w:rsid w:val="0041154E"/>
    <w:rsid w:val="00411D0C"/>
    <w:rsid w:val="0041235E"/>
    <w:rsid w:val="004134EF"/>
    <w:rsid w:val="0041422C"/>
    <w:rsid w:val="00416243"/>
    <w:rsid w:val="00416820"/>
    <w:rsid w:val="0041778D"/>
    <w:rsid w:val="00417873"/>
    <w:rsid w:val="00424DBE"/>
    <w:rsid w:val="004266F0"/>
    <w:rsid w:val="004411BE"/>
    <w:rsid w:val="0045045B"/>
    <w:rsid w:val="00465697"/>
    <w:rsid w:val="00470D54"/>
    <w:rsid w:val="0047284B"/>
    <w:rsid w:val="00473719"/>
    <w:rsid w:val="00480D42"/>
    <w:rsid w:val="00482E23"/>
    <w:rsid w:val="00482EFE"/>
    <w:rsid w:val="0048693B"/>
    <w:rsid w:val="00493401"/>
    <w:rsid w:val="00496DF2"/>
    <w:rsid w:val="00496E05"/>
    <w:rsid w:val="00497458"/>
    <w:rsid w:val="00497E86"/>
    <w:rsid w:val="004A126F"/>
    <w:rsid w:val="004A461D"/>
    <w:rsid w:val="004A7F69"/>
    <w:rsid w:val="004B2ACC"/>
    <w:rsid w:val="004B3702"/>
    <w:rsid w:val="004B4E95"/>
    <w:rsid w:val="004B7F27"/>
    <w:rsid w:val="004C0B88"/>
    <w:rsid w:val="004C0C8E"/>
    <w:rsid w:val="004C191F"/>
    <w:rsid w:val="004C20BE"/>
    <w:rsid w:val="004C27E6"/>
    <w:rsid w:val="004C3577"/>
    <w:rsid w:val="004C3F4A"/>
    <w:rsid w:val="004C4F0E"/>
    <w:rsid w:val="004C7DAA"/>
    <w:rsid w:val="004D059A"/>
    <w:rsid w:val="004D16D2"/>
    <w:rsid w:val="004D3170"/>
    <w:rsid w:val="004D3440"/>
    <w:rsid w:val="004D4A90"/>
    <w:rsid w:val="004D6711"/>
    <w:rsid w:val="004D6CA5"/>
    <w:rsid w:val="004E0431"/>
    <w:rsid w:val="004E2544"/>
    <w:rsid w:val="004E40E9"/>
    <w:rsid w:val="004E5710"/>
    <w:rsid w:val="004F3439"/>
    <w:rsid w:val="0050597C"/>
    <w:rsid w:val="00505CA2"/>
    <w:rsid w:val="00507A88"/>
    <w:rsid w:val="00510B41"/>
    <w:rsid w:val="00511A49"/>
    <w:rsid w:val="00512AD7"/>
    <w:rsid w:val="005132C9"/>
    <w:rsid w:val="00514FBF"/>
    <w:rsid w:val="00517F1B"/>
    <w:rsid w:val="00527470"/>
    <w:rsid w:val="00531373"/>
    <w:rsid w:val="00537262"/>
    <w:rsid w:val="0054093B"/>
    <w:rsid w:val="005423F4"/>
    <w:rsid w:val="005435B3"/>
    <w:rsid w:val="0054677E"/>
    <w:rsid w:val="00550713"/>
    <w:rsid w:val="00551309"/>
    <w:rsid w:val="00554155"/>
    <w:rsid w:val="0055495E"/>
    <w:rsid w:val="0055505A"/>
    <w:rsid w:val="005560A5"/>
    <w:rsid w:val="005601B0"/>
    <w:rsid w:val="00561774"/>
    <w:rsid w:val="00563B89"/>
    <w:rsid w:val="00565FC6"/>
    <w:rsid w:val="00566241"/>
    <w:rsid w:val="00566838"/>
    <w:rsid w:val="005700F8"/>
    <w:rsid w:val="00570359"/>
    <w:rsid w:val="00572474"/>
    <w:rsid w:val="00572D51"/>
    <w:rsid w:val="00573D3C"/>
    <w:rsid w:val="00576E1E"/>
    <w:rsid w:val="0058060F"/>
    <w:rsid w:val="005829FE"/>
    <w:rsid w:val="0058310F"/>
    <w:rsid w:val="00583D68"/>
    <w:rsid w:val="00587860"/>
    <w:rsid w:val="00591160"/>
    <w:rsid w:val="00591490"/>
    <w:rsid w:val="00591D13"/>
    <w:rsid w:val="00593D8B"/>
    <w:rsid w:val="00594D0A"/>
    <w:rsid w:val="00596646"/>
    <w:rsid w:val="005A0C64"/>
    <w:rsid w:val="005A159B"/>
    <w:rsid w:val="005A3C0D"/>
    <w:rsid w:val="005A3F74"/>
    <w:rsid w:val="005B37CF"/>
    <w:rsid w:val="005B45AA"/>
    <w:rsid w:val="005C346A"/>
    <w:rsid w:val="005C3C64"/>
    <w:rsid w:val="005C48ED"/>
    <w:rsid w:val="005C685A"/>
    <w:rsid w:val="005C6CBE"/>
    <w:rsid w:val="005D0D47"/>
    <w:rsid w:val="005D1D90"/>
    <w:rsid w:val="005D44C6"/>
    <w:rsid w:val="005D45A7"/>
    <w:rsid w:val="005E10E1"/>
    <w:rsid w:val="005E365D"/>
    <w:rsid w:val="005F2103"/>
    <w:rsid w:val="005F515F"/>
    <w:rsid w:val="005F5925"/>
    <w:rsid w:val="005F6373"/>
    <w:rsid w:val="005F7EBA"/>
    <w:rsid w:val="00600A58"/>
    <w:rsid w:val="00602E54"/>
    <w:rsid w:val="00602F70"/>
    <w:rsid w:val="0060610C"/>
    <w:rsid w:val="00606A1E"/>
    <w:rsid w:val="0061306E"/>
    <w:rsid w:val="0061384D"/>
    <w:rsid w:val="00615974"/>
    <w:rsid w:val="006159F8"/>
    <w:rsid w:val="00616ED5"/>
    <w:rsid w:val="00620DD5"/>
    <w:rsid w:val="006221E7"/>
    <w:rsid w:val="00622A31"/>
    <w:rsid w:val="0062309C"/>
    <w:rsid w:val="00630CB9"/>
    <w:rsid w:val="00632942"/>
    <w:rsid w:val="00632CB2"/>
    <w:rsid w:val="006331E0"/>
    <w:rsid w:val="006350FC"/>
    <w:rsid w:val="006409B0"/>
    <w:rsid w:val="00641AC4"/>
    <w:rsid w:val="00643A2A"/>
    <w:rsid w:val="00646558"/>
    <w:rsid w:val="00646D19"/>
    <w:rsid w:val="00657287"/>
    <w:rsid w:val="0066017C"/>
    <w:rsid w:val="00661838"/>
    <w:rsid w:val="00673DC0"/>
    <w:rsid w:val="0067454A"/>
    <w:rsid w:val="006751CF"/>
    <w:rsid w:val="006779F8"/>
    <w:rsid w:val="00677F80"/>
    <w:rsid w:val="006800C5"/>
    <w:rsid w:val="006817FE"/>
    <w:rsid w:val="00682021"/>
    <w:rsid w:val="00683488"/>
    <w:rsid w:val="00683E73"/>
    <w:rsid w:val="00692FE1"/>
    <w:rsid w:val="0069405B"/>
    <w:rsid w:val="006948CF"/>
    <w:rsid w:val="0069739F"/>
    <w:rsid w:val="006A1241"/>
    <w:rsid w:val="006A19DF"/>
    <w:rsid w:val="006A225C"/>
    <w:rsid w:val="006A3260"/>
    <w:rsid w:val="006A4F5E"/>
    <w:rsid w:val="006A5DE3"/>
    <w:rsid w:val="006A5E8D"/>
    <w:rsid w:val="006B0522"/>
    <w:rsid w:val="006B1256"/>
    <w:rsid w:val="006B2497"/>
    <w:rsid w:val="006C0D60"/>
    <w:rsid w:val="006C290E"/>
    <w:rsid w:val="006D040A"/>
    <w:rsid w:val="006D149E"/>
    <w:rsid w:val="006D1760"/>
    <w:rsid w:val="006D61B6"/>
    <w:rsid w:val="006E17E6"/>
    <w:rsid w:val="006E1D3F"/>
    <w:rsid w:val="006E44E3"/>
    <w:rsid w:val="006E47DB"/>
    <w:rsid w:val="006E5642"/>
    <w:rsid w:val="006E5754"/>
    <w:rsid w:val="006F06F0"/>
    <w:rsid w:val="006F107D"/>
    <w:rsid w:val="006F169D"/>
    <w:rsid w:val="006F1B59"/>
    <w:rsid w:val="006F32F6"/>
    <w:rsid w:val="006F4709"/>
    <w:rsid w:val="00704CF1"/>
    <w:rsid w:val="00707137"/>
    <w:rsid w:val="007103BA"/>
    <w:rsid w:val="007172E6"/>
    <w:rsid w:val="00717E4C"/>
    <w:rsid w:val="00721A6E"/>
    <w:rsid w:val="00723726"/>
    <w:rsid w:val="0072508A"/>
    <w:rsid w:val="00725839"/>
    <w:rsid w:val="00725E8F"/>
    <w:rsid w:val="007323E5"/>
    <w:rsid w:val="00733111"/>
    <w:rsid w:val="0073456F"/>
    <w:rsid w:val="00734879"/>
    <w:rsid w:val="007351CC"/>
    <w:rsid w:val="00740CFC"/>
    <w:rsid w:val="00744862"/>
    <w:rsid w:val="007505CA"/>
    <w:rsid w:val="00751199"/>
    <w:rsid w:val="00752C1F"/>
    <w:rsid w:val="00752E82"/>
    <w:rsid w:val="007547ED"/>
    <w:rsid w:val="007564EA"/>
    <w:rsid w:val="00757451"/>
    <w:rsid w:val="00757975"/>
    <w:rsid w:val="0076075F"/>
    <w:rsid w:val="00763501"/>
    <w:rsid w:val="0076384F"/>
    <w:rsid w:val="0076390D"/>
    <w:rsid w:val="007655B1"/>
    <w:rsid w:val="007726E1"/>
    <w:rsid w:val="00773493"/>
    <w:rsid w:val="00773A5E"/>
    <w:rsid w:val="00773D68"/>
    <w:rsid w:val="00776293"/>
    <w:rsid w:val="00776906"/>
    <w:rsid w:val="00780A4F"/>
    <w:rsid w:val="0078110B"/>
    <w:rsid w:val="00782A11"/>
    <w:rsid w:val="00784422"/>
    <w:rsid w:val="00785868"/>
    <w:rsid w:val="0078704A"/>
    <w:rsid w:val="00790AC2"/>
    <w:rsid w:val="00791F71"/>
    <w:rsid w:val="00792074"/>
    <w:rsid w:val="007976DF"/>
    <w:rsid w:val="00797F65"/>
    <w:rsid w:val="007A054B"/>
    <w:rsid w:val="007A1172"/>
    <w:rsid w:val="007A52AD"/>
    <w:rsid w:val="007A7C5B"/>
    <w:rsid w:val="007A7E1C"/>
    <w:rsid w:val="007B4BDD"/>
    <w:rsid w:val="007B5FC6"/>
    <w:rsid w:val="007B5FFA"/>
    <w:rsid w:val="007B6F36"/>
    <w:rsid w:val="007B7960"/>
    <w:rsid w:val="007C0109"/>
    <w:rsid w:val="007C2737"/>
    <w:rsid w:val="007C4B6D"/>
    <w:rsid w:val="007D122D"/>
    <w:rsid w:val="007D4920"/>
    <w:rsid w:val="007D5F79"/>
    <w:rsid w:val="007D636F"/>
    <w:rsid w:val="007E4D40"/>
    <w:rsid w:val="007F05A4"/>
    <w:rsid w:val="007F0C61"/>
    <w:rsid w:val="007F2C7D"/>
    <w:rsid w:val="007F3F36"/>
    <w:rsid w:val="007F481D"/>
    <w:rsid w:val="007F7E15"/>
    <w:rsid w:val="008030EA"/>
    <w:rsid w:val="008052CD"/>
    <w:rsid w:val="008054F2"/>
    <w:rsid w:val="008056AC"/>
    <w:rsid w:val="00805D58"/>
    <w:rsid w:val="008066EE"/>
    <w:rsid w:val="0081021B"/>
    <w:rsid w:val="00811582"/>
    <w:rsid w:val="00811C29"/>
    <w:rsid w:val="0081358C"/>
    <w:rsid w:val="00820720"/>
    <w:rsid w:val="00820F75"/>
    <w:rsid w:val="00823ECE"/>
    <w:rsid w:val="00826695"/>
    <w:rsid w:val="00832F1D"/>
    <w:rsid w:val="00833DA5"/>
    <w:rsid w:val="00841DBB"/>
    <w:rsid w:val="008427FD"/>
    <w:rsid w:val="00852505"/>
    <w:rsid w:val="00853D1F"/>
    <w:rsid w:val="0086358A"/>
    <w:rsid w:val="00864CFC"/>
    <w:rsid w:val="00880C05"/>
    <w:rsid w:val="008817C3"/>
    <w:rsid w:val="00883420"/>
    <w:rsid w:val="0089062F"/>
    <w:rsid w:val="00896C83"/>
    <w:rsid w:val="008A1090"/>
    <w:rsid w:val="008A14C2"/>
    <w:rsid w:val="008A537D"/>
    <w:rsid w:val="008B056F"/>
    <w:rsid w:val="008B0B1D"/>
    <w:rsid w:val="008B0D41"/>
    <w:rsid w:val="008B353B"/>
    <w:rsid w:val="008B4AC6"/>
    <w:rsid w:val="008B5555"/>
    <w:rsid w:val="008B5E5A"/>
    <w:rsid w:val="008B777A"/>
    <w:rsid w:val="008C4090"/>
    <w:rsid w:val="008C4469"/>
    <w:rsid w:val="008C52A3"/>
    <w:rsid w:val="008C6129"/>
    <w:rsid w:val="008D3581"/>
    <w:rsid w:val="008D69B4"/>
    <w:rsid w:val="008D6D8A"/>
    <w:rsid w:val="008E107B"/>
    <w:rsid w:val="008E2DEA"/>
    <w:rsid w:val="008E69DD"/>
    <w:rsid w:val="008F1BDC"/>
    <w:rsid w:val="008F44B1"/>
    <w:rsid w:val="008F6AEC"/>
    <w:rsid w:val="008F79A3"/>
    <w:rsid w:val="0090051D"/>
    <w:rsid w:val="00901BAE"/>
    <w:rsid w:val="00901D2E"/>
    <w:rsid w:val="009032E7"/>
    <w:rsid w:val="00904181"/>
    <w:rsid w:val="009070E3"/>
    <w:rsid w:val="009126EB"/>
    <w:rsid w:val="00914B1A"/>
    <w:rsid w:val="00914E15"/>
    <w:rsid w:val="0091791C"/>
    <w:rsid w:val="00917CAD"/>
    <w:rsid w:val="00921E0E"/>
    <w:rsid w:val="00926955"/>
    <w:rsid w:val="00926A7C"/>
    <w:rsid w:val="009340AD"/>
    <w:rsid w:val="00934D87"/>
    <w:rsid w:val="00935721"/>
    <w:rsid w:val="00937F94"/>
    <w:rsid w:val="00955BC2"/>
    <w:rsid w:val="009566CE"/>
    <w:rsid w:val="00963218"/>
    <w:rsid w:val="009759B1"/>
    <w:rsid w:val="00980F6D"/>
    <w:rsid w:val="009822CD"/>
    <w:rsid w:val="00983C0B"/>
    <w:rsid w:val="00985E93"/>
    <w:rsid w:val="00986C85"/>
    <w:rsid w:val="009906BC"/>
    <w:rsid w:val="00990A79"/>
    <w:rsid w:val="00992007"/>
    <w:rsid w:val="009933DF"/>
    <w:rsid w:val="00993D7E"/>
    <w:rsid w:val="0099550A"/>
    <w:rsid w:val="009966BB"/>
    <w:rsid w:val="00997C84"/>
    <w:rsid w:val="009A23C1"/>
    <w:rsid w:val="009A3C7E"/>
    <w:rsid w:val="009A4820"/>
    <w:rsid w:val="009A7900"/>
    <w:rsid w:val="009B08A1"/>
    <w:rsid w:val="009B50D4"/>
    <w:rsid w:val="009B59DD"/>
    <w:rsid w:val="009B5D97"/>
    <w:rsid w:val="009B714D"/>
    <w:rsid w:val="009C5674"/>
    <w:rsid w:val="009C6C23"/>
    <w:rsid w:val="009C7B40"/>
    <w:rsid w:val="009D0502"/>
    <w:rsid w:val="009D1339"/>
    <w:rsid w:val="009D247A"/>
    <w:rsid w:val="009D2A62"/>
    <w:rsid w:val="009D6536"/>
    <w:rsid w:val="009E4504"/>
    <w:rsid w:val="009E70EE"/>
    <w:rsid w:val="009E7FDF"/>
    <w:rsid w:val="009F1035"/>
    <w:rsid w:val="009F441F"/>
    <w:rsid w:val="009F4A11"/>
    <w:rsid w:val="009F5664"/>
    <w:rsid w:val="00A00B33"/>
    <w:rsid w:val="00A00BF5"/>
    <w:rsid w:val="00A03501"/>
    <w:rsid w:val="00A0433C"/>
    <w:rsid w:val="00A045F3"/>
    <w:rsid w:val="00A10117"/>
    <w:rsid w:val="00A1502F"/>
    <w:rsid w:val="00A15061"/>
    <w:rsid w:val="00A15C48"/>
    <w:rsid w:val="00A15F96"/>
    <w:rsid w:val="00A21577"/>
    <w:rsid w:val="00A21A3D"/>
    <w:rsid w:val="00A2684A"/>
    <w:rsid w:val="00A312EC"/>
    <w:rsid w:val="00A316F6"/>
    <w:rsid w:val="00A324D0"/>
    <w:rsid w:val="00A32CF1"/>
    <w:rsid w:val="00A40493"/>
    <w:rsid w:val="00A42C8A"/>
    <w:rsid w:val="00A42D96"/>
    <w:rsid w:val="00A43D2A"/>
    <w:rsid w:val="00A44AAF"/>
    <w:rsid w:val="00A44DA7"/>
    <w:rsid w:val="00A45C43"/>
    <w:rsid w:val="00A467EB"/>
    <w:rsid w:val="00A46848"/>
    <w:rsid w:val="00A4688B"/>
    <w:rsid w:val="00A5365E"/>
    <w:rsid w:val="00A567DA"/>
    <w:rsid w:val="00A60997"/>
    <w:rsid w:val="00A6755C"/>
    <w:rsid w:val="00A67B53"/>
    <w:rsid w:val="00A70BCF"/>
    <w:rsid w:val="00A734E5"/>
    <w:rsid w:val="00A8006A"/>
    <w:rsid w:val="00A8538A"/>
    <w:rsid w:val="00A92031"/>
    <w:rsid w:val="00A936BA"/>
    <w:rsid w:val="00A95B1C"/>
    <w:rsid w:val="00A979BC"/>
    <w:rsid w:val="00AA0106"/>
    <w:rsid w:val="00AA094B"/>
    <w:rsid w:val="00AA0F76"/>
    <w:rsid w:val="00AA2FC2"/>
    <w:rsid w:val="00AA7F57"/>
    <w:rsid w:val="00AB0299"/>
    <w:rsid w:val="00AB1E3F"/>
    <w:rsid w:val="00AB322F"/>
    <w:rsid w:val="00AB35BB"/>
    <w:rsid w:val="00AB5734"/>
    <w:rsid w:val="00AC6BF8"/>
    <w:rsid w:val="00AD2505"/>
    <w:rsid w:val="00AD5C1A"/>
    <w:rsid w:val="00AD6083"/>
    <w:rsid w:val="00AD67E8"/>
    <w:rsid w:val="00AD798A"/>
    <w:rsid w:val="00AE4428"/>
    <w:rsid w:val="00AF0B21"/>
    <w:rsid w:val="00AF4A91"/>
    <w:rsid w:val="00AF756A"/>
    <w:rsid w:val="00B00F28"/>
    <w:rsid w:val="00B01665"/>
    <w:rsid w:val="00B0202D"/>
    <w:rsid w:val="00B03BC1"/>
    <w:rsid w:val="00B04B34"/>
    <w:rsid w:val="00B07617"/>
    <w:rsid w:val="00B11077"/>
    <w:rsid w:val="00B129AF"/>
    <w:rsid w:val="00B12C9D"/>
    <w:rsid w:val="00B1485A"/>
    <w:rsid w:val="00B151FC"/>
    <w:rsid w:val="00B221D0"/>
    <w:rsid w:val="00B232DD"/>
    <w:rsid w:val="00B31056"/>
    <w:rsid w:val="00B31170"/>
    <w:rsid w:val="00B3123A"/>
    <w:rsid w:val="00B33B2E"/>
    <w:rsid w:val="00B36DF6"/>
    <w:rsid w:val="00B42530"/>
    <w:rsid w:val="00B4549E"/>
    <w:rsid w:val="00B469AF"/>
    <w:rsid w:val="00B46B75"/>
    <w:rsid w:val="00B47FAB"/>
    <w:rsid w:val="00B50156"/>
    <w:rsid w:val="00B51B71"/>
    <w:rsid w:val="00B53E37"/>
    <w:rsid w:val="00B55799"/>
    <w:rsid w:val="00B607B0"/>
    <w:rsid w:val="00B63156"/>
    <w:rsid w:val="00B655ED"/>
    <w:rsid w:val="00B7713F"/>
    <w:rsid w:val="00B85DD8"/>
    <w:rsid w:val="00B86B3A"/>
    <w:rsid w:val="00B9070E"/>
    <w:rsid w:val="00B95027"/>
    <w:rsid w:val="00B955EC"/>
    <w:rsid w:val="00BA3514"/>
    <w:rsid w:val="00BB0F0C"/>
    <w:rsid w:val="00BB7A40"/>
    <w:rsid w:val="00BC320C"/>
    <w:rsid w:val="00BC382B"/>
    <w:rsid w:val="00BD2716"/>
    <w:rsid w:val="00BD3801"/>
    <w:rsid w:val="00BD3FB9"/>
    <w:rsid w:val="00BD783B"/>
    <w:rsid w:val="00BE3349"/>
    <w:rsid w:val="00BF0F16"/>
    <w:rsid w:val="00BF0F94"/>
    <w:rsid w:val="00BF449A"/>
    <w:rsid w:val="00BF6134"/>
    <w:rsid w:val="00BF6D2C"/>
    <w:rsid w:val="00C003E0"/>
    <w:rsid w:val="00C0320D"/>
    <w:rsid w:val="00C03917"/>
    <w:rsid w:val="00C06B0C"/>
    <w:rsid w:val="00C07B1C"/>
    <w:rsid w:val="00C12983"/>
    <w:rsid w:val="00C1397C"/>
    <w:rsid w:val="00C15DB4"/>
    <w:rsid w:val="00C17C96"/>
    <w:rsid w:val="00C20A28"/>
    <w:rsid w:val="00C20BDD"/>
    <w:rsid w:val="00C21608"/>
    <w:rsid w:val="00C22088"/>
    <w:rsid w:val="00C23CE5"/>
    <w:rsid w:val="00C245F6"/>
    <w:rsid w:val="00C258CF"/>
    <w:rsid w:val="00C300FD"/>
    <w:rsid w:val="00C364B6"/>
    <w:rsid w:val="00C44E65"/>
    <w:rsid w:val="00C464FF"/>
    <w:rsid w:val="00C50BEC"/>
    <w:rsid w:val="00C5104B"/>
    <w:rsid w:val="00C57FD6"/>
    <w:rsid w:val="00C6014A"/>
    <w:rsid w:val="00C612A2"/>
    <w:rsid w:val="00C61CD0"/>
    <w:rsid w:val="00C6385F"/>
    <w:rsid w:val="00C6444B"/>
    <w:rsid w:val="00C65931"/>
    <w:rsid w:val="00C65A9F"/>
    <w:rsid w:val="00C662BC"/>
    <w:rsid w:val="00C715AF"/>
    <w:rsid w:val="00C77767"/>
    <w:rsid w:val="00C80364"/>
    <w:rsid w:val="00C80FFC"/>
    <w:rsid w:val="00C86C41"/>
    <w:rsid w:val="00C9309D"/>
    <w:rsid w:val="00CB5C07"/>
    <w:rsid w:val="00CC2B59"/>
    <w:rsid w:val="00CC3D67"/>
    <w:rsid w:val="00CC50B8"/>
    <w:rsid w:val="00CC5858"/>
    <w:rsid w:val="00CD242D"/>
    <w:rsid w:val="00CD6E75"/>
    <w:rsid w:val="00CE02A5"/>
    <w:rsid w:val="00CE2834"/>
    <w:rsid w:val="00CE32DB"/>
    <w:rsid w:val="00CE482C"/>
    <w:rsid w:val="00CE4C41"/>
    <w:rsid w:val="00CE6219"/>
    <w:rsid w:val="00CE69D9"/>
    <w:rsid w:val="00CE797B"/>
    <w:rsid w:val="00CF0124"/>
    <w:rsid w:val="00CF12DA"/>
    <w:rsid w:val="00CF1896"/>
    <w:rsid w:val="00CF2C99"/>
    <w:rsid w:val="00CF3CCF"/>
    <w:rsid w:val="00CF542E"/>
    <w:rsid w:val="00CF64C9"/>
    <w:rsid w:val="00D0271E"/>
    <w:rsid w:val="00D033C3"/>
    <w:rsid w:val="00D05D9F"/>
    <w:rsid w:val="00D0626D"/>
    <w:rsid w:val="00D10198"/>
    <w:rsid w:val="00D113BC"/>
    <w:rsid w:val="00D12A35"/>
    <w:rsid w:val="00D13B37"/>
    <w:rsid w:val="00D17D13"/>
    <w:rsid w:val="00D24BAE"/>
    <w:rsid w:val="00D25776"/>
    <w:rsid w:val="00D27BF3"/>
    <w:rsid w:val="00D3275A"/>
    <w:rsid w:val="00D32D29"/>
    <w:rsid w:val="00D35DC9"/>
    <w:rsid w:val="00D40A93"/>
    <w:rsid w:val="00D41E79"/>
    <w:rsid w:val="00D57E4C"/>
    <w:rsid w:val="00D62EF5"/>
    <w:rsid w:val="00D63765"/>
    <w:rsid w:val="00D645A5"/>
    <w:rsid w:val="00D67466"/>
    <w:rsid w:val="00D721E9"/>
    <w:rsid w:val="00D836A9"/>
    <w:rsid w:val="00D836FD"/>
    <w:rsid w:val="00D8444B"/>
    <w:rsid w:val="00D85169"/>
    <w:rsid w:val="00D87208"/>
    <w:rsid w:val="00D90906"/>
    <w:rsid w:val="00D92BCE"/>
    <w:rsid w:val="00D93EAA"/>
    <w:rsid w:val="00D95DCB"/>
    <w:rsid w:val="00DA0584"/>
    <w:rsid w:val="00DA1A08"/>
    <w:rsid w:val="00DA1AE3"/>
    <w:rsid w:val="00DA1FC8"/>
    <w:rsid w:val="00DA2099"/>
    <w:rsid w:val="00DA24DA"/>
    <w:rsid w:val="00DA344F"/>
    <w:rsid w:val="00DA3B2A"/>
    <w:rsid w:val="00DA429F"/>
    <w:rsid w:val="00DA7553"/>
    <w:rsid w:val="00DB1127"/>
    <w:rsid w:val="00DB16E9"/>
    <w:rsid w:val="00DB30A2"/>
    <w:rsid w:val="00DB5A22"/>
    <w:rsid w:val="00DB6D18"/>
    <w:rsid w:val="00DC0EE8"/>
    <w:rsid w:val="00DC38BF"/>
    <w:rsid w:val="00DC6A55"/>
    <w:rsid w:val="00DD1161"/>
    <w:rsid w:val="00DD2116"/>
    <w:rsid w:val="00DD2A1C"/>
    <w:rsid w:val="00DD6053"/>
    <w:rsid w:val="00DF1BE1"/>
    <w:rsid w:val="00DF25AD"/>
    <w:rsid w:val="00DF279C"/>
    <w:rsid w:val="00E0247A"/>
    <w:rsid w:val="00E12618"/>
    <w:rsid w:val="00E13125"/>
    <w:rsid w:val="00E13293"/>
    <w:rsid w:val="00E15AB5"/>
    <w:rsid w:val="00E24131"/>
    <w:rsid w:val="00E24755"/>
    <w:rsid w:val="00E24A44"/>
    <w:rsid w:val="00E24C25"/>
    <w:rsid w:val="00E26E19"/>
    <w:rsid w:val="00E27766"/>
    <w:rsid w:val="00E302ED"/>
    <w:rsid w:val="00E30AE2"/>
    <w:rsid w:val="00E32437"/>
    <w:rsid w:val="00E34FAA"/>
    <w:rsid w:val="00E36B87"/>
    <w:rsid w:val="00E40CA4"/>
    <w:rsid w:val="00E417E6"/>
    <w:rsid w:val="00E43FCB"/>
    <w:rsid w:val="00E45633"/>
    <w:rsid w:val="00E457F4"/>
    <w:rsid w:val="00E45946"/>
    <w:rsid w:val="00E46632"/>
    <w:rsid w:val="00E4705D"/>
    <w:rsid w:val="00E51F55"/>
    <w:rsid w:val="00E53B26"/>
    <w:rsid w:val="00E57AF7"/>
    <w:rsid w:val="00E61B4C"/>
    <w:rsid w:val="00E6213D"/>
    <w:rsid w:val="00E63A89"/>
    <w:rsid w:val="00E70607"/>
    <w:rsid w:val="00E713B2"/>
    <w:rsid w:val="00E71A4E"/>
    <w:rsid w:val="00E732C4"/>
    <w:rsid w:val="00E7495F"/>
    <w:rsid w:val="00E74DB5"/>
    <w:rsid w:val="00E813A6"/>
    <w:rsid w:val="00E814A9"/>
    <w:rsid w:val="00E842B5"/>
    <w:rsid w:val="00E92AFB"/>
    <w:rsid w:val="00EA470D"/>
    <w:rsid w:val="00EA503D"/>
    <w:rsid w:val="00EA59E1"/>
    <w:rsid w:val="00EB1121"/>
    <w:rsid w:val="00EB112A"/>
    <w:rsid w:val="00EB1DF7"/>
    <w:rsid w:val="00EB50D3"/>
    <w:rsid w:val="00EB52D5"/>
    <w:rsid w:val="00EB5DAB"/>
    <w:rsid w:val="00EC4762"/>
    <w:rsid w:val="00EC699E"/>
    <w:rsid w:val="00EC6D21"/>
    <w:rsid w:val="00ED393D"/>
    <w:rsid w:val="00ED4F05"/>
    <w:rsid w:val="00ED4F06"/>
    <w:rsid w:val="00ED7351"/>
    <w:rsid w:val="00EE1944"/>
    <w:rsid w:val="00EE2675"/>
    <w:rsid w:val="00EE2751"/>
    <w:rsid w:val="00EE31DB"/>
    <w:rsid w:val="00EF0E42"/>
    <w:rsid w:val="00EF139A"/>
    <w:rsid w:val="00EF1A5E"/>
    <w:rsid w:val="00EF6456"/>
    <w:rsid w:val="00EF65C6"/>
    <w:rsid w:val="00EF6A7C"/>
    <w:rsid w:val="00F002CA"/>
    <w:rsid w:val="00F010E9"/>
    <w:rsid w:val="00F02461"/>
    <w:rsid w:val="00F042D2"/>
    <w:rsid w:val="00F11C56"/>
    <w:rsid w:val="00F14CE8"/>
    <w:rsid w:val="00F20ACD"/>
    <w:rsid w:val="00F20EF5"/>
    <w:rsid w:val="00F21275"/>
    <w:rsid w:val="00F23F36"/>
    <w:rsid w:val="00F24C87"/>
    <w:rsid w:val="00F27A66"/>
    <w:rsid w:val="00F30687"/>
    <w:rsid w:val="00F346B7"/>
    <w:rsid w:val="00F41B82"/>
    <w:rsid w:val="00F43FD2"/>
    <w:rsid w:val="00F441FD"/>
    <w:rsid w:val="00F443E1"/>
    <w:rsid w:val="00F4766E"/>
    <w:rsid w:val="00F52FDE"/>
    <w:rsid w:val="00F5431F"/>
    <w:rsid w:val="00F54939"/>
    <w:rsid w:val="00F56826"/>
    <w:rsid w:val="00F658F6"/>
    <w:rsid w:val="00F7031B"/>
    <w:rsid w:val="00F71A95"/>
    <w:rsid w:val="00F7325F"/>
    <w:rsid w:val="00F77406"/>
    <w:rsid w:val="00F77D42"/>
    <w:rsid w:val="00F809B0"/>
    <w:rsid w:val="00F8142D"/>
    <w:rsid w:val="00F81B31"/>
    <w:rsid w:val="00F87FB8"/>
    <w:rsid w:val="00F94C5B"/>
    <w:rsid w:val="00F94DD3"/>
    <w:rsid w:val="00FA0561"/>
    <w:rsid w:val="00FA43B4"/>
    <w:rsid w:val="00FB12D2"/>
    <w:rsid w:val="00FB3C8A"/>
    <w:rsid w:val="00FB585E"/>
    <w:rsid w:val="00FC0717"/>
    <w:rsid w:val="00FC0FB4"/>
    <w:rsid w:val="00FC242C"/>
    <w:rsid w:val="00FC57B9"/>
    <w:rsid w:val="00FC5C4B"/>
    <w:rsid w:val="00FD34A1"/>
    <w:rsid w:val="00FD3E46"/>
    <w:rsid w:val="00FD71CC"/>
    <w:rsid w:val="00FD7EDC"/>
    <w:rsid w:val="00FD7FB7"/>
    <w:rsid w:val="00FE557C"/>
    <w:rsid w:val="00FF21D4"/>
    <w:rsid w:val="00FF6354"/>
    <w:rsid w:val="00FF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2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2834"/>
    <w:pPr>
      <w:ind w:left="720"/>
      <w:contextualSpacing/>
    </w:pPr>
  </w:style>
  <w:style w:type="paragraph" w:customStyle="1" w:styleId="ConsPlusNormal">
    <w:name w:val="ConsPlusNormal"/>
    <w:rsid w:val="0098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5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5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090902</dc:creator>
  <cp:lastModifiedBy>секретарь</cp:lastModifiedBy>
  <cp:revision>10</cp:revision>
  <cp:lastPrinted>2016-11-01T08:58:00Z</cp:lastPrinted>
  <dcterms:created xsi:type="dcterms:W3CDTF">2016-10-31T12:08:00Z</dcterms:created>
  <dcterms:modified xsi:type="dcterms:W3CDTF">2016-11-01T09:01:00Z</dcterms:modified>
</cp:coreProperties>
</file>